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DBA9" w14:textId="77777777" w:rsidR="00B740CD" w:rsidRDefault="00B740CD" w:rsidP="00B740CD">
      <w:pPr>
        <w:rPr>
          <w:rFonts w:ascii="Futura Light YU" w:hAnsi="Futura Light YU" w:cs="Arial"/>
          <w:b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XSpec="center" w:tblpY="2"/>
        <w:tblW w:w="10653" w:type="dxa"/>
        <w:jc w:val="center"/>
        <w:tblLook w:val="01E0" w:firstRow="1" w:lastRow="1" w:firstColumn="1" w:lastColumn="1" w:noHBand="0" w:noVBand="0"/>
      </w:tblPr>
      <w:tblGrid>
        <w:gridCol w:w="1875"/>
        <w:gridCol w:w="8778"/>
      </w:tblGrid>
      <w:tr w:rsidR="009C7C75" w14:paraId="0744B6AA" w14:textId="77777777">
        <w:trPr>
          <w:trHeight w:val="567"/>
          <w:jc w:val="center"/>
        </w:trPr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CD5A9F3" w14:textId="77777777" w:rsidR="009C7C75" w:rsidRDefault="00384E37" w:rsidP="009C7C7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646853C3" wp14:editId="11623A82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-268605</wp:posOffset>
                  </wp:positionV>
                  <wp:extent cx="1261745" cy="1440180"/>
                  <wp:effectExtent l="19050" t="0" r="0" b="0"/>
                  <wp:wrapNone/>
                  <wp:docPr id="15" name="Picture 15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3300"/>
            <w:vAlign w:val="center"/>
          </w:tcPr>
          <w:p w14:paraId="0BE5BB07" w14:textId="77777777" w:rsidR="009C7C75" w:rsidRPr="00873004" w:rsidRDefault="009C7C75" w:rsidP="009C7C75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873004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ФУДБАЛСКИ САВЕЗ РЕГИОНА</w:t>
            </w:r>
          </w:p>
        </w:tc>
      </w:tr>
      <w:tr w:rsidR="009C7C75" w14:paraId="70C78374" w14:textId="77777777">
        <w:trPr>
          <w:trHeight w:val="567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7220574B" w14:textId="77777777" w:rsidR="009C7C75" w:rsidRDefault="009C7C75" w:rsidP="009C7C75"/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66FF"/>
            <w:vAlign w:val="center"/>
          </w:tcPr>
          <w:p w14:paraId="5DC1D9A5" w14:textId="77777777" w:rsidR="009C7C75" w:rsidRPr="00873004" w:rsidRDefault="009C7C75" w:rsidP="009C7C75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873004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ЗАПАДНЕ СРБИЈЕ</w:t>
            </w:r>
          </w:p>
        </w:tc>
      </w:tr>
      <w:tr w:rsidR="009C7C75" w:rsidRPr="003E379D" w14:paraId="6BA88142" w14:textId="77777777">
        <w:trPr>
          <w:trHeight w:val="510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310AE44A" w14:textId="77777777" w:rsidR="009C7C75" w:rsidRDefault="009C7C75" w:rsidP="009C7C75"/>
        </w:tc>
        <w:tc>
          <w:tcPr>
            <w:tcW w:w="877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9E4BB22" w14:textId="77777777" w:rsidR="00037854" w:rsidRPr="00FC5A07" w:rsidRDefault="00037854" w:rsidP="00037854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34000 Крагујевац ●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Даничићева 11,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>Кнеза Милоша 31 ● П.фах 19 ● Телефон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 факс: 034/310-989</w:t>
            </w:r>
          </w:p>
          <w:p w14:paraId="26EBCF6F" w14:textId="3B91566E" w:rsidR="00037854" w:rsidRPr="00FC5A07" w:rsidRDefault="00037854" w:rsidP="00037854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Матични број: 06879667 ● ПИБ: 101579241 ● </w:t>
            </w:r>
            <w:r w:rsidR="00472F59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472F59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Жиро-рачун: </w:t>
            </w:r>
            <w:r w:rsidR="00472F59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  <w:r w:rsidR="00472F5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472F59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="00472F5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0418803000173</w:t>
            </w:r>
            <w:r w:rsidR="00472F59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-8</w:t>
            </w:r>
            <w:r w:rsidR="00472F59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472F59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472F59">
              <w:rPr>
                <w:rFonts w:ascii="Arial" w:hAnsi="Arial" w:cs="Arial"/>
                <w:sz w:val="16"/>
                <w:szCs w:val="16"/>
                <w:lang w:val="sr-Cyrl-CS"/>
              </w:rPr>
              <w:t>АИК</w:t>
            </w:r>
            <w:r w:rsidR="00472F59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Банка</w:t>
            </w:r>
          </w:p>
          <w:p w14:paraId="3F81A520" w14:textId="77777777" w:rsidR="009C7C75" w:rsidRPr="003E379D" w:rsidRDefault="00037854" w:rsidP="00037854">
            <w:pPr>
              <w:jc w:val="center"/>
              <w:rPr>
                <w:lang w:val="ru-RU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Електронска пошта: </w:t>
            </w:r>
            <w:hyperlink r:id="rId6" w:history="1">
              <w:r w:rsidRPr="00FC5A07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  <w:u w:val="none"/>
                  <w:lang w:val="sr-Latn-CS"/>
                </w:rPr>
                <w:t>fsrzs@verat.net</w:t>
              </w:r>
            </w:hyperlink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●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Адреса 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>web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сајта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www.fsrzs.com</w:t>
            </w:r>
          </w:p>
        </w:tc>
      </w:tr>
    </w:tbl>
    <w:p w14:paraId="3A73A981" w14:textId="77777777" w:rsidR="009C7C75" w:rsidRPr="00F24D6D" w:rsidRDefault="009C7C75" w:rsidP="00B740CD">
      <w:pPr>
        <w:rPr>
          <w:rFonts w:ascii="Futura Light YU" w:hAnsi="Futura Light YU" w:cs="Arial"/>
          <w:b/>
          <w:sz w:val="20"/>
          <w:szCs w:val="20"/>
          <w:lang w:val="ru-RU"/>
        </w:rPr>
      </w:pPr>
    </w:p>
    <w:p w14:paraId="023A7C54" w14:textId="77777777" w:rsidR="00F24D6D" w:rsidRPr="0052158D" w:rsidRDefault="00F24D6D" w:rsidP="00B740CD">
      <w:pPr>
        <w:rPr>
          <w:rFonts w:cs="Arial"/>
          <w:b/>
          <w:sz w:val="12"/>
          <w:szCs w:val="12"/>
          <w:lang w:val="sr-Cyrl-CS"/>
        </w:rPr>
      </w:pPr>
    </w:p>
    <w:p w14:paraId="18C05A6A" w14:textId="77777777"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14:paraId="26595B52" w14:textId="77777777" w:rsidR="00B740CD" w:rsidRPr="00D41F03" w:rsidRDefault="00D01F84" w:rsidP="003E379D">
      <w:pPr>
        <w:jc w:val="center"/>
        <w:rPr>
          <w:rFonts w:ascii="Futura Light YU" w:hAnsi="Futura Light YU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ЗА ВРШЕЊЕ </w:t>
      </w:r>
      <w:r w:rsidR="00B740CD" w:rsidRPr="00B740CD">
        <w:rPr>
          <w:rFonts w:ascii="Arial" w:hAnsi="Arial" w:cs="Arial"/>
          <w:b/>
          <w:sz w:val="28"/>
          <w:szCs w:val="28"/>
          <w:lang w:val="sr-Cyrl-CS"/>
        </w:rPr>
        <w:t>ДУЖНОСТИ</w:t>
      </w:r>
      <w:r w:rsidR="00384E37">
        <w:rPr>
          <w:rFonts w:ascii="Arial" w:hAnsi="Arial" w:cs="Arial"/>
          <w:b/>
          <w:sz w:val="28"/>
          <w:szCs w:val="28"/>
        </w:rPr>
        <w:t xml:space="preserve"> КОМЕСАРА ЗА БЕЗБЕДНОСТ</w:t>
      </w:r>
      <w:r w:rsidR="00D41F03">
        <w:rPr>
          <w:rFonts w:ascii="Arial" w:hAnsi="Arial" w:cs="Arial"/>
          <w:b/>
          <w:sz w:val="28"/>
          <w:szCs w:val="28"/>
        </w:rPr>
        <w:t xml:space="preserve"> И ИНТЕГРИТЕТ</w:t>
      </w:r>
    </w:p>
    <w:p w14:paraId="4D1115DB" w14:textId="77777777" w:rsidR="00A17149" w:rsidRDefault="00A17149" w:rsidP="00B740CD">
      <w:pPr>
        <w:rPr>
          <w:rFonts w:ascii="Arial" w:hAnsi="Arial" w:cs="Arial"/>
          <w:sz w:val="12"/>
          <w:szCs w:val="12"/>
          <w:lang w:val="ru-RU"/>
        </w:rPr>
      </w:pPr>
    </w:p>
    <w:p w14:paraId="23804DD3" w14:textId="77777777" w:rsidR="00473BF2" w:rsidRDefault="00473BF2" w:rsidP="00B740CD">
      <w:pPr>
        <w:rPr>
          <w:rFonts w:ascii="Arial" w:hAnsi="Arial" w:cs="Arial"/>
          <w:sz w:val="12"/>
          <w:szCs w:val="12"/>
          <w:lang w:val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0"/>
        <w:gridCol w:w="1360"/>
        <w:gridCol w:w="810"/>
        <w:gridCol w:w="1945"/>
        <w:gridCol w:w="960"/>
        <w:gridCol w:w="390"/>
        <w:gridCol w:w="1830"/>
        <w:gridCol w:w="465"/>
        <w:gridCol w:w="1245"/>
        <w:gridCol w:w="644"/>
      </w:tblGrid>
      <w:tr w:rsidR="00473BF2" w14:paraId="26288EA9" w14:textId="77777777">
        <w:trPr>
          <w:trHeight w:val="284"/>
          <w:jc w:val="center"/>
        </w:trPr>
        <w:tc>
          <w:tcPr>
            <w:tcW w:w="1710" w:type="dxa"/>
            <w:gridSpan w:val="2"/>
          </w:tcPr>
          <w:p w14:paraId="0C365446" w14:textId="77777777" w:rsidR="00473BF2" w:rsidRPr="00F3635D" w:rsidRDefault="00473BF2" w:rsidP="00473BF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ru-RU"/>
              </w:rPr>
              <w:t>За утакмицу</w:t>
            </w:r>
            <w:r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</w:tcPr>
          <w:p w14:paraId="1B4BB2E3" w14:textId="77777777" w:rsidR="00473BF2" w:rsidRPr="00611C76" w:rsidRDefault="00473BF2" w:rsidP="00473BF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90" w:type="dxa"/>
          </w:tcPr>
          <w:p w14:paraId="421A5D72" w14:textId="77777777" w:rsidR="00473BF2" w:rsidRPr="00F3635D" w:rsidRDefault="00473BF2" w:rsidP="00473BF2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</w:tcPr>
          <w:p w14:paraId="087FB3FC" w14:textId="77777777" w:rsidR="00473BF2" w:rsidRPr="003E3414" w:rsidRDefault="00473BF2" w:rsidP="00473BF2">
            <w:pPr>
              <w:jc w:val="center"/>
              <w:rPr>
                <w:b/>
                <w:lang w:val="sr-Latn-CS"/>
              </w:rPr>
            </w:pPr>
          </w:p>
        </w:tc>
      </w:tr>
      <w:tr w:rsidR="00D41F03" w14:paraId="5270578D" w14:textId="77777777" w:rsidTr="00653882">
        <w:trPr>
          <w:trHeight w:val="284"/>
          <w:jc w:val="center"/>
        </w:trPr>
        <w:tc>
          <w:tcPr>
            <w:tcW w:w="5425" w:type="dxa"/>
            <w:gridSpan w:val="5"/>
            <w:vAlign w:val="center"/>
          </w:tcPr>
          <w:p w14:paraId="7CF5A123" w14:textId="77777777" w:rsidR="00D41F03" w:rsidRPr="00611C76" w:rsidRDefault="00D41F03" w:rsidP="00473BF2">
            <w:pPr>
              <w:jc w:val="center"/>
              <w:rPr>
                <w:b/>
                <w:lang w:val="sr-Cyrl-CS"/>
              </w:rPr>
            </w:pPr>
            <w:r>
              <w:rPr>
                <w:rFonts w:ascii="Arial" w:hAnsi="Arial" w:cs="Arial"/>
                <w:lang w:val="ru-RU"/>
              </w:rPr>
              <w:t>у</w:t>
            </w:r>
            <w:r w:rsidRPr="00A17149">
              <w:rPr>
                <w:rFonts w:ascii="Arial" w:hAnsi="Arial" w:cs="Arial"/>
                <w:lang w:val="ru-RU"/>
              </w:rPr>
              <w:t xml:space="preserve"> оквиру </w:t>
            </w:r>
            <w:r>
              <w:rPr>
                <w:rFonts w:ascii="Arial" w:hAnsi="Arial" w:cs="Arial"/>
                <w:lang w:val="ru-RU"/>
              </w:rPr>
              <w:t>____________________________</w:t>
            </w:r>
          </w:p>
        </w:tc>
        <w:tc>
          <w:tcPr>
            <w:tcW w:w="2220" w:type="dxa"/>
            <w:gridSpan w:val="2"/>
          </w:tcPr>
          <w:p w14:paraId="7633C14F" w14:textId="77777777" w:rsidR="00D41F03" w:rsidRDefault="00D41F03" w:rsidP="00473BF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A17149">
              <w:rPr>
                <w:rFonts w:ascii="Arial" w:hAnsi="Arial" w:cs="Arial"/>
                <w:lang w:val="ru-RU"/>
              </w:rPr>
              <w:t xml:space="preserve">оја </w:t>
            </w:r>
            <w:r>
              <w:rPr>
                <w:rFonts w:ascii="Arial" w:hAnsi="Arial" w:cs="Arial"/>
                <w:lang w:val="ru-RU"/>
              </w:rPr>
              <w:t>се игра дана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3A8BEECF" w14:textId="77777777" w:rsidR="00D41F03" w:rsidRPr="00611C76" w:rsidRDefault="00D41F03" w:rsidP="00473BF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44" w:type="dxa"/>
          </w:tcPr>
          <w:p w14:paraId="25553F76" w14:textId="77777777" w:rsidR="00D41F03" w:rsidRPr="00A27CA7" w:rsidRDefault="00D41F03" w:rsidP="00473BF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473BF2" w14:paraId="467009CF" w14:textId="77777777">
        <w:trPr>
          <w:trHeight w:val="284"/>
          <w:jc w:val="center"/>
        </w:trPr>
        <w:tc>
          <w:tcPr>
            <w:tcW w:w="350" w:type="dxa"/>
            <w:vAlign w:val="center"/>
          </w:tcPr>
          <w:p w14:paraId="3ADB9337" w14:textId="77777777" w:rsidR="00473BF2" w:rsidRPr="00A27CA7" w:rsidRDefault="00473BF2" w:rsidP="00473BF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14:paraId="14AB7A67" w14:textId="77777777" w:rsidR="00473BF2" w:rsidRPr="00611C76" w:rsidRDefault="00473BF2" w:rsidP="00473BF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945" w:type="dxa"/>
            <w:vAlign w:val="center"/>
          </w:tcPr>
          <w:p w14:paraId="11837798" w14:textId="77777777" w:rsidR="00473BF2" w:rsidRPr="00A27CA7" w:rsidRDefault="00473BF2" w:rsidP="00473BF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B8FC234" w14:textId="77777777" w:rsidR="00473BF2" w:rsidRPr="00611C76" w:rsidRDefault="00473BF2" w:rsidP="00473BF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551A49BD" w14:textId="77777777" w:rsidR="00473BF2" w:rsidRPr="00A27CA7" w:rsidRDefault="00473BF2" w:rsidP="00473BF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6C8BB372" w14:textId="77777777" w:rsidR="00473BF2" w:rsidRPr="00611C76" w:rsidRDefault="00473BF2" w:rsidP="00473BF2">
            <w:pPr>
              <w:rPr>
                <w:b/>
                <w:lang w:val="sr-Cyrl-CS"/>
              </w:rPr>
            </w:pPr>
          </w:p>
        </w:tc>
      </w:tr>
    </w:tbl>
    <w:p w14:paraId="53352B88" w14:textId="77777777" w:rsidR="00473BF2" w:rsidRPr="00AD26B0" w:rsidRDefault="00473BF2" w:rsidP="00B740CD">
      <w:pPr>
        <w:rPr>
          <w:rFonts w:ascii="Arial" w:hAnsi="Arial" w:cs="Arial"/>
          <w:sz w:val="12"/>
          <w:szCs w:val="12"/>
          <w:lang w:val="ru-RU"/>
        </w:rPr>
      </w:pPr>
    </w:p>
    <w:p w14:paraId="39D3D85F" w14:textId="77777777" w:rsidR="00473BF2" w:rsidRDefault="00317C8C" w:rsidP="00B740C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14:paraId="0F2097CC" w14:textId="77777777" w:rsidR="00A17149" w:rsidRDefault="00317C8C" w:rsidP="00B740C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14:paraId="706C1412" w14:textId="77777777" w:rsidR="00A17149" w:rsidRPr="00EF6B4F" w:rsidRDefault="00A17149" w:rsidP="00B740CD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86"/>
        <w:gridCol w:w="3482"/>
        <w:gridCol w:w="1021"/>
        <w:gridCol w:w="2875"/>
      </w:tblGrid>
      <w:tr w:rsidR="00317C8C" w14:paraId="4C355C97" w14:textId="77777777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7D4AE1C2" w14:textId="77777777" w:rsidR="00317C8C" w:rsidRPr="00D00466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D00466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3CC3CCFB" w14:textId="77777777" w:rsidR="00317C8C" w:rsidRPr="00473BF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3E9B9C9D" w14:textId="77777777" w:rsidR="00317C8C" w:rsidRPr="00317C8C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7C8C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72D40E4C" w14:textId="77777777" w:rsidR="00317C8C" w:rsidRPr="00473BF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14:paraId="0689646E" w14:textId="77777777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362DE4BF" w14:textId="77777777" w:rsidR="00317C8C" w:rsidRPr="00D00466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D00466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D4FB3" w14:textId="77777777" w:rsidR="00317C8C" w:rsidRPr="00473BF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28D7577A" w14:textId="77777777" w:rsidR="00317C8C" w:rsidRPr="00317C8C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7C8C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3A7CD" w14:textId="77777777" w:rsidR="00317C8C" w:rsidRPr="00473BF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14:paraId="505AA4F8" w14:textId="77777777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5FDE743A" w14:textId="77777777" w:rsidR="00317C8C" w:rsidRPr="00D00466" w:rsidRDefault="00317C8C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D00466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DAB9C" w14:textId="77777777" w:rsidR="00317C8C" w:rsidRPr="00473BF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314D7802" w14:textId="77777777" w:rsidR="00317C8C" w:rsidRPr="00317C8C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7C8C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1B3C8" w14:textId="77777777" w:rsidR="00317C8C" w:rsidRPr="00473BF2" w:rsidRDefault="00317C8C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</w:tr>
      <w:tr w:rsidR="00317C8C" w14:paraId="4C7D5E2A" w14:textId="77777777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4077A977" w14:textId="77777777" w:rsidR="00317C8C" w:rsidRPr="00D00466" w:rsidRDefault="00384E37" w:rsidP="00D00466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Комесар</w:t>
            </w:r>
            <w:r w:rsidR="00317C8C" w:rsidRPr="00D00466">
              <w:rPr>
                <w:rFonts w:ascii="Arial" w:hAnsi="Arial" w:cs="Arial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D1F3C" w14:textId="77777777" w:rsidR="00317C8C" w:rsidRDefault="00317C8C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119414F2" w14:textId="77777777" w:rsidR="00317C8C" w:rsidRPr="00317C8C" w:rsidRDefault="00317C8C" w:rsidP="005913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7C8C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43AB6" w14:textId="77777777" w:rsidR="00317C8C" w:rsidRDefault="00317C8C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</w:tr>
      <w:tr w:rsidR="00A17D02" w14:paraId="2B81671A" w14:textId="77777777">
        <w:trPr>
          <w:trHeight w:val="397"/>
        </w:trPr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00924974" w14:textId="77777777" w:rsidR="00A17D02" w:rsidRPr="00317C8C" w:rsidRDefault="00A17D02" w:rsidP="00A17D02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17C8C">
              <w:rPr>
                <w:rFonts w:ascii="Arial" w:hAnsi="Arial" w:cs="Arial"/>
                <w:sz w:val="20"/>
                <w:szCs w:val="20"/>
                <w:lang w:val="ru-RU"/>
              </w:rPr>
              <w:t>Адреса: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18929A" w14:textId="77777777" w:rsidR="00A17D02" w:rsidRPr="00A17D02" w:rsidRDefault="00A17D02" w:rsidP="008D416B">
            <w:pPr>
              <w:rPr>
                <w:rFonts w:ascii="Futura Light YU" w:hAnsi="Futura Light YU" w:cs="Arial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54BCDEE9" w14:textId="77777777" w:rsidR="00A17D02" w:rsidRDefault="00A17D02" w:rsidP="00A17D02">
            <w:pPr>
              <w:rPr>
                <w:rFonts w:ascii="Futura Light YU" w:hAnsi="Futura Light YU" w:cs="Arial"/>
                <w:b/>
                <w:lang w:val="ru-RU"/>
              </w:rPr>
            </w:pPr>
            <w:r w:rsidRPr="00317C8C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06220" w14:textId="77777777" w:rsidR="00A17D02" w:rsidRDefault="00A17D02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</w:tr>
    </w:tbl>
    <w:p w14:paraId="1E5D257E" w14:textId="77777777" w:rsidR="00B740CD" w:rsidRPr="00F24D6D" w:rsidRDefault="00384E37" w:rsidP="00F24D6D">
      <w:pPr>
        <w:jc w:val="center"/>
        <w:rPr>
          <w:rFonts w:ascii="Futura Light YU" w:hAnsi="Futura Light YU" w:cs="Arial"/>
          <w:b/>
          <w:lang w:val="ru-RU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006B3877" wp14:editId="2C61D94A">
            <wp:simplePos x="0" y="0"/>
            <wp:positionH relativeFrom="column">
              <wp:posOffset>2714625</wp:posOffset>
            </wp:positionH>
            <wp:positionV relativeFrom="paragraph">
              <wp:posOffset>82550</wp:posOffset>
            </wp:positionV>
            <wp:extent cx="870000" cy="797143"/>
            <wp:effectExtent l="19050" t="0" r="630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00" cy="79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740C77" w14:textId="77777777" w:rsidR="00037854" w:rsidRPr="00AD26B0" w:rsidRDefault="00037854" w:rsidP="00037854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>У Крагујевцу,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 </w:t>
      </w:r>
      <w:r w:rsidRPr="00AD26B0">
        <w:rPr>
          <w:rFonts w:ascii="Arial" w:hAnsi="Arial" w:cs="Arial"/>
          <w:sz w:val="20"/>
          <w:szCs w:val="20"/>
          <w:lang w:val="sr-Cyrl-CS"/>
        </w:rPr>
        <w:t>За Комесара-Директора лиге:</w:t>
      </w:r>
    </w:p>
    <w:p w14:paraId="5D0F2C30" w14:textId="77777777" w:rsidR="00037854" w:rsidRPr="00EF6B4F" w:rsidRDefault="00037854" w:rsidP="00037854">
      <w:pPr>
        <w:rPr>
          <w:rFonts w:ascii="Arial" w:hAnsi="Arial" w:cs="Arial"/>
          <w:sz w:val="4"/>
          <w:szCs w:val="4"/>
          <w:lang w:val="sr-Cyrl-CS"/>
        </w:rPr>
      </w:pPr>
    </w:p>
    <w:p w14:paraId="2A1F0A20" w14:textId="77777777" w:rsidR="00037854" w:rsidRPr="00AD26B0" w:rsidRDefault="00037854" w:rsidP="00037854">
      <w:pPr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ab/>
        <w:t>____</w:t>
      </w:r>
      <w:r>
        <w:rPr>
          <w:rFonts w:ascii="Arial" w:hAnsi="Arial" w:cs="Arial"/>
          <w:sz w:val="20"/>
          <w:szCs w:val="20"/>
          <w:lang w:val="sr-Cyrl-CS"/>
        </w:rPr>
        <w:t>___</w:t>
      </w:r>
      <w:r w:rsidRPr="00AD26B0">
        <w:rPr>
          <w:rFonts w:ascii="Arial" w:hAnsi="Arial" w:cs="Arial"/>
          <w:sz w:val="20"/>
          <w:szCs w:val="20"/>
          <w:lang w:val="sr-Cyrl-CS"/>
        </w:rPr>
        <w:t>_____ 20 ___.год.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Pr="00AD26B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ab/>
        <w:t xml:space="preserve">    </w:t>
      </w:r>
      <w:r>
        <w:rPr>
          <w:rFonts w:ascii="Arial" w:hAnsi="Arial" w:cs="Arial"/>
          <w:sz w:val="20"/>
          <w:szCs w:val="20"/>
          <w:lang w:val="sr-Cyrl-CS"/>
        </w:rPr>
        <w:t>Брадоњић Дарко</w:t>
      </w:r>
      <w:r w:rsidRPr="00AD26B0">
        <w:rPr>
          <w:rFonts w:ascii="Arial" w:hAnsi="Arial" w:cs="Arial"/>
          <w:sz w:val="20"/>
          <w:szCs w:val="20"/>
          <w:lang w:val="sr-Cyrl-CS"/>
        </w:rPr>
        <w:t>, ген.секретар ФСРЗС</w:t>
      </w:r>
      <w:r>
        <w:rPr>
          <w:rFonts w:ascii="Arial" w:hAnsi="Arial" w:cs="Arial"/>
          <w:sz w:val="20"/>
          <w:szCs w:val="20"/>
          <w:lang w:val="sr-Cyrl-CS"/>
        </w:rPr>
        <w:t>, с.р.</w:t>
      </w:r>
    </w:p>
    <w:p w14:paraId="03D43B8E" w14:textId="77777777" w:rsidR="00037854" w:rsidRPr="0049393F" w:rsidRDefault="00037854" w:rsidP="00037854">
      <w:pPr>
        <w:tabs>
          <w:tab w:val="left" w:pos="4725"/>
        </w:tabs>
        <w:rPr>
          <w:rFonts w:cs="Arial"/>
          <w:b/>
          <w:lang w:val="sr-Latn-CS"/>
        </w:rPr>
      </w:pPr>
      <w:r>
        <w:rPr>
          <w:rFonts w:ascii="Futura Light YU" w:hAnsi="Futura Light YU" w:cs="Arial"/>
          <w:b/>
          <w:lang w:val="ru-RU"/>
        </w:rPr>
        <w:tab/>
      </w:r>
    </w:p>
    <w:p w14:paraId="7FFD6676" w14:textId="77777777" w:rsidR="00D01F84" w:rsidRPr="00037854" w:rsidRDefault="00F74FB0" w:rsidP="00037854">
      <w:pPr>
        <w:tabs>
          <w:tab w:val="left" w:pos="4725"/>
        </w:tabs>
        <w:rPr>
          <w:rFonts w:ascii="Futura Light YU" w:hAnsi="Futura Light YU" w:cs="Arial"/>
          <w:b/>
          <w:lang w:val="ru-RU"/>
        </w:rPr>
      </w:pPr>
      <w:r>
        <w:rPr>
          <w:rFonts w:ascii="Futura Light YU" w:hAnsi="Futura Light YU" w:cs="Arial"/>
          <w:b/>
          <w:lang w:val="ru-RU"/>
        </w:rPr>
        <w:tab/>
      </w:r>
    </w:p>
    <w:p w14:paraId="3750BFB1" w14:textId="77777777" w:rsidR="00D01F84" w:rsidRPr="00B43620" w:rsidRDefault="00CD4E80" w:rsidP="00B43620">
      <w:pPr>
        <w:jc w:val="center"/>
        <w:rPr>
          <w:rFonts w:ascii="Arial" w:hAnsi="Arial" w:cs="Arial"/>
          <w:b/>
          <w:sz w:val="40"/>
          <w:szCs w:val="40"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</w:p>
    <w:p w14:paraId="2FD6C8D6" w14:textId="77777777" w:rsidR="00D01F84" w:rsidRPr="00EF6B4F" w:rsidRDefault="00D01F84" w:rsidP="00B740CD">
      <w:pPr>
        <w:jc w:val="center"/>
        <w:rPr>
          <w:rFonts w:cs="Arial"/>
          <w:sz w:val="12"/>
          <w:szCs w:val="12"/>
          <w:lang w:val="sr-Cyrl-CS"/>
        </w:rPr>
      </w:pP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97"/>
        <w:gridCol w:w="4193"/>
        <w:gridCol w:w="456"/>
        <w:gridCol w:w="1739"/>
        <w:gridCol w:w="1075"/>
      </w:tblGrid>
      <w:tr w:rsidR="00CD4E80" w14:paraId="7236627F" w14:textId="77777777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5DE383EB" w14:textId="77777777" w:rsidR="00B43620" w:rsidRPr="00EF6B4F" w:rsidRDefault="00547DAC" w:rsidP="00EF6B4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Посматрачка </w:t>
            </w:r>
            <w:r w:rsidR="00CD4E80" w:rsidRPr="00EF6B4F">
              <w:rPr>
                <w:rFonts w:ascii="Arial" w:hAnsi="Arial" w:cs="Arial"/>
                <w:sz w:val="20"/>
                <w:szCs w:val="20"/>
                <w:lang w:val="ru-RU"/>
              </w:rPr>
              <w:t>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14:paraId="7C48C7D4" w14:textId="77777777" w:rsidR="00CD4E80" w:rsidRPr="009C7C75" w:rsidRDefault="00CD4E80" w:rsidP="009C7C7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0F26FAB8" w14:textId="77777777" w:rsidR="00CD4E80" w:rsidRPr="00CD4E80" w:rsidRDefault="00CD4E80" w:rsidP="00CD4E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D4E80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656D0B21" w14:textId="68A69111" w:rsidR="00CD4E80" w:rsidRPr="009C7C75" w:rsidRDefault="00037854" w:rsidP="008D416B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4.000,</w:t>
            </w:r>
            <w:r w:rsidR="00472F59">
              <w:rPr>
                <w:rFonts w:ascii="Arial" w:hAnsi="Arial" w:cs="Arial"/>
                <w:b/>
                <w:lang w:val="sr-Cyrl-CS"/>
              </w:rPr>
              <w:t>оо</w:t>
            </w:r>
          </w:p>
        </w:tc>
        <w:tc>
          <w:tcPr>
            <w:tcW w:w="1075" w:type="dxa"/>
            <w:vAlign w:val="bottom"/>
          </w:tcPr>
          <w:p w14:paraId="2350EA39" w14:textId="77777777" w:rsidR="00CD4E80" w:rsidRPr="00CD4E80" w:rsidRDefault="00CD4E80" w:rsidP="00F24D6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r w:rsidRPr="00CD4E80">
              <w:rPr>
                <w:rFonts w:ascii="Arial" w:hAnsi="Arial" w:cs="Arial"/>
                <w:sz w:val="20"/>
                <w:szCs w:val="20"/>
                <w:lang w:val="ru-RU"/>
              </w:rPr>
              <w:t>инара</w:t>
            </w:r>
          </w:p>
        </w:tc>
      </w:tr>
      <w:tr w:rsidR="00CD4E80" w14:paraId="66D32372" w14:textId="77777777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2B6DA184" w14:textId="77777777" w:rsidR="00CD4E80" w:rsidRPr="00EF6B4F" w:rsidRDefault="00CD4E80" w:rsidP="00EF6B4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6B4F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27DA16B4" w14:textId="77777777" w:rsidR="00CD4E80" w:rsidRDefault="00CD4E80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74A5B162" w14:textId="77777777" w:rsidR="00CD4E80" w:rsidRPr="00CD4E80" w:rsidRDefault="00CD4E80" w:rsidP="00CD4E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D4E80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1392ED12" w14:textId="77777777" w:rsidR="00CD4E80" w:rsidRPr="00591DDA" w:rsidRDefault="00CD4E80" w:rsidP="008D416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069D97BF" w14:textId="77777777" w:rsidR="00CD4E80" w:rsidRPr="00CD4E80" w:rsidRDefault="00CD4E80" w:rsidP="00F24D6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r w:rsidRPr="00CD4E80">
              <w:rPr>
                <w:rFonts w:ascii="Arial" w:hAnsi="Arial" w:cs="Arial"/>
                <w:sz w:val="20"/>
                <w:szCs w:val="20"/>
                <w:lang w:val="ru-RU"/>
              </w:rPr>
              <w:t>инара</w:t>
            </w:r>
          </w:p>
        </w:tc>
      </w:tr>
      <w:tr w:rsidR="00CD4E80" w14:paraId="6742BD5B" w14:textId="77777777">
        <w:trPr>
          <w:trHeight w:val="397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4D03BAEF" w14:textId="77777777" w:rsidR="00CD4E80" w:rsidRPr="005913A8" w:rsidRDefault="00A07F91" w:rsidP="000B50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(</w:t>
            </w:r>
            <w:r w:rsidR="00473BF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384E37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  <w:r w:rsidR="000B505C" w:rsidRPr="005913A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дин / км)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73998" w14:textId="77777777" w:rsidR="00CD4E80" w:rsidRDefault="00CD4E80" w:rsidP="008D416B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32D93CBC" w14:textId="77777777" w:rsidR="00CD4E80" w:rsidRPr="00CD4E80" w:rsidRDefault="00CD4E80" w:rsidP="00CD4E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D4E80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BBAD5" w14:textId="77777777" w:rsidR="00CD4E80" w:rsidRPr="00591DDA" w:rsidRDefault="00CD4E80" w:rsidP="008D416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1E3B629C" w14:textId="77777777" w:rsidR="00CD4E80" w:rsidRPr="00CD4E80" w:rsidRDefault="00CD4E80" w:rsidP="00F24D6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CD4E80" w14:paraId="4A074963" w14:textId="77777777">
        <w:trPr>
          <w:trHeight w:val="397"/>
        </w:trPr>
        <w:tc>
          <w:tcPr>
            <w:tcW w:w="2197" w:type="dxa"/>
            <w:tcMar>
              <w:left w:w="0" w:type="dxa"/>
              <w:right w:w="0" w:type="dxa"/>
            </w:tcMar>
          </w:tcPr>
          <w:p w14:paraId="06673F3A" w14:textId="77777777" w:rsidR="00CD4E80" w:rsidRPr="00CD4E80" w:rsidRDefault="00CD4E80" w:rsidP="00F74FB0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</w:tcPr>
          <w:p w14:paraId="41F14E84" w14:textId="77777777" w:rsidR="00CD4E80" w:rsidRPr="00CD4E80" w:rsidRDefault="00CD4E80" w:rsidP="00F74FB0">
            <w:pPr>
              <w:rPr>
                <w:rFonts w:ascii="Futura Light YU" w:hAnsi="Futura Light YU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615DEB81" w14:textId="77777777" w:rsidR="00CD4E80" w:rsidRPr="00CD4E80" w:rsidRDefault="00CD4E80" w:rsidP="00CD4E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vAlign w:val="bottom"/>
          </w:tcPr>
          <w:p w14:paraId="6B208DA0" w14:textId="77777777" w:rsidR="00CD4E80" w:rsidRPr="00591DDA" w:rsidRDefault="00CD4E80" w:rsidP="00150184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Merge w:val="restart"/>
            <w:vAlign w:val="bottom"/>
          </w:tcPr>
          <w:p w14:paraId="5AE62431" w14:textId="77777777" w:rsidR="00CD4E80" w:rsidRPr="00F24D6D" w:rsidRDefault="00CD4E80" w:rsidP="00F24D6D">
            <w:pPr>
              <w:jc w:val="center"/>
              <w:rPr>
                <w:rFonts w:ascii="Futura Light YU" w:hAnsi="Futura Light YU" w:cs="Arial"/>
                <w:b/>
                <w:lang w:val="ru-RU"/>
              </w:rPr>
            </w:pPr>
            <w:r w:rsidRPr="00F24D6D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14:paraId="375F9CFC" w14:textId="77777777">
        <w:trPr>
          <w:trHeight w:val="397"/>
        </w:trPr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14972FC9" w14:textId="77777777" w:rsidR="00CD4E80" w:rsidRPr="00317C8C" w:rsidRDefault="00CD4E80" w:rsidP="00F74FB0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0710FD2D" w14:textId="77777777" w:rsidR="00CD4E80" w:rsidRPr="00B008F4" w:rsidRDefault="00B008F4" w:rsidP="00D00466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vAlign w:val="center"/>
          </w:tcPr>
          <w:p w14:paraId="31CD61F1" w14:textId="77777777" w:rsidR="00CD4E80" w:rsidRPr="00CD4E80" w:rsidRDefault="00CD4E80" w:rsidP="00CD4E80">
            <w:pPr>
              <w:jc w:val="center"/>
              <w:rPr>
                <w:rFonts w:ascii="Futura Light YU" w:hAnsi="Futura Light YU" w:cs="Arial"/>
                <w:b/>
                <w:sz w:val="20"/>
                <w:szCs w:val="20"/>
                <w:lang w:val="ru-RU"/>
              </w:rPr>
            </w:pPr>
            <w:r w:rsidRPr="00CD4E80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2F33360A" w14:textId="77777777" w:rsidR="00CD4E80" w:rsidRPr="00CD4E80" w:rsidRDefault="00CD4E80" w:rsidP="00F74FB0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14:paraId="5AACEF27" w14:textId="77777777" w:rsidR="00CD4E80" w:rsidRPr="00CD4E80" w:rsidRDefault="00CD4E80" w:rsidP="00CD4E8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6A164603" w14:textId="77777777" w:rsidR="00B740CD" w:rsidRPr="00473BF2" w:rsidRDefault="00B740CD" w:rsidP="00CD4E80">
      <w:pPr>
        <w:rPr>
          <w:rFonts w:cs="Arial"/>
          <w:sz w:val="16"/>
          <w:szCs w:val="16"/>
          <w:lang w:val="sr-Cyrl-CS"/>
        </w:rPr>
      </w:pPr>
    </w:p>
    <w:p w14:paraId="7388D274" w14:textId="77777777" w:rsidR="00473BF2" w:rsidRPr="00473BF2" w:rsidRDefault="00473BF2" w:rsidP="00CD4E80">
      <w:pPr>
        <w:rPr>
          <w:rFonts w:cs="Arial"/>
          <w:sz w:val="16"/>
          <w:szCs w:val="16"/>
          <w:lang w:val="sr-Cyrl-CS"/>
        </w:rPr>
      </w:pPr>
    </w:p>
    <w:tbl>
      <w:tblPr>
        <w:tblStyle w:val="TableGrid"/>
        <w:tblW w:w="0" w:type="auto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51"/>
        <w:gridCol w:w="7591"/>
        <w:gridCol w:w="1082"/>
      </w:tblGrid>
      <w:tr w:rsidR="00473BF2" w14:paraId="3C32D6DE" w14:textId="77777777">
        <w:tc>
          <w:tcPr>
            <w:tcW w:w="1253" w:type="dxa"/>
            <w:tcMar>
              <w:left w:w="0" w:type="dxa"/>
            </w:tcMar>
            <w:vAlign w:val="bottom"/>
          </w:tcPr>
          <w:p w14:paraId="62FEA586" w14:textId="77777777" w:rsidR="00473BF2" w:rsidRDefault="00473BF2" w:rsidP="00473BF2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F24D6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vAlign w:val="bottom"/>
          </w:tcPr>
          <w:p w14:paraId="5E20E968" w14:textId="77777777" w:rsidR="00473BF2" w:rsidRPr="00473BF2" w:rsidRDefault="00473BF2" w:rsidP="00473BF2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3" w:type="dxa"/>
            <w:vAlign w:val="bottom"/>
          </w:tcPr>
          <w:p w14:paraId="2FA731EB" w14:textId="77777777" w:rsidR="00473BF2" w:rsidRPr="009D533E" w:rsidRDefault="00473BF2" w:rsidP="00473BF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D533E">
              <w:rPr>
                <w:rFonts w:ascii="Arial" w:hAnsi="Arial" w:cs="Arial"/>
                <w:sz w:val="20"/>
                <w:szCs w:val="20"/>
                <w:lang w:val="sr-Cyrl-CS"/>
              </w:rPr>
              <w:t>динара</w:t>
            </w:r>
          </w:p>
        </w:tc>
      </w:tr>
    </w:tbl>
    <w:p w14:paraId="0569DBF8" w14:textId="77777777" w:rsidR="00473BF2" w:rsidRPr="00473BF2" w:rsidRDefault="00473BF2" w:rsidP="00150184">
      <w:pPr>
        <w:spacing w:line="360" w:lineRule="auto"/>
        <w:ind w:left="720"/>
        <w:jc w:val="both"/>
        <w:rPr>
          <w:rFonts w:ascii="Arial" w:hAnsi="Arial" w:cs="Arial"/>
          <w:sz w:val="8"/>
          <w:szCs w:val="8"/>
          <w:lang w:val="sr-Cyrl-CS"/>
        </w:rPr>
      </w:pPr>
    </w:p>
    <w:p w14:paraId="492859FD" w14:textId="77777777" w:rsidR="00CD4E80" w:rsidRPr="00F24D6D" w:rsidRDefault="00150184" w:rsidP="0015018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наплаћених од ФСР Западне Србије, </w:t>
      </w:r>
      <w:r w:rsidR="00D01F84">
        <w:rPr>
          <w:rFonts w:ascii="Arial" w:hAnsi="Arial" w:cs="Arial"/>
          <w:sz w:val="20"/>
          <w:szCs w:val="20"/>
          <w:lang w:val="sr-Cyrl-CS"/>
        </w:rPr>
        <w:t xml:space="preserve">а на основу обављене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 xml:space="preserve">дужности </w:t>
      </w:r>
      <w:r w:rsidR="00D01F84">
        <w:rPr>
          <w:rFonts w:ascii="Arial" w:hAnsi="Arial" w:cs="Arial"/>
          <w:sz w:val="20"/>
          <w:szCs w:val="20"/>
          <w:lang w:val="sr-Cyrl-CS"/>
        </w:rPr>
        <w:t xml:space="preserve">посматрача суђења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 xml:space="preserve">на </w:t>
      </w:r>
      <w:r w:rsidR="00F24D6D">
        <w:rPr>
          <w:rFonts w:ascii="Arial" w:hAnsi="Arial" w:cs="Arial"/>
          <w:sz w:val="20"/>
          <w:szCs w:val="20"/>
          <w:lang w:val="sr-Cyrl-CS"/>
        </w:rPr>
        <w:t xml:space="preserve">горе наведеној </w:t>
      </w:r>
      <w:r w:rsidR="00CD4E80" w:rsidRPr="00F24D6D">
        <w:rPr>
          <w:rFonts w:ascii="Arial" w:hAnsi="Arial" w:cs="Arial"/>
          <w:sz w:val="20"/>
          <w:szCs w:val="20"/>
          <w:lang w:val="sr-Cyrl-CS"/>
        </w:rPr>
        <w:t>утакмици</w:t>
      </w:r>
      <w:r w:rsidR="00F24D6D">
        <w:rPr>
          <w:rFonts w:ascii="Arial" w:hAnsi="Arial" w:cs="Arial"/>
          <w:sz w:val="20"/>
          <w:szCs w:val="20"/>
          <w:lang w:val="sr-Cyrl-CS"/>
        </w:rPr>
        <w:t>.</w:t>
      </w:r>
    </w:p>
    <w:p w14:paraId="2C110EC9" w14:textId="77777777" w:rsidR="00D01F84" w:rsidRDefault="00D01F84" w:rsidP="00150184">
      <w:pPr>
        <w:rPr>
          <w:rFonts w:cs="Arial"/>
          <w:sz w:val="16"/>
          <w:szCs w:val="16"/>
          <w:lang w:val="sr-Cyrl-CS"/>
        </w:rPr>
      </w:pPr>
    </w:p>
    <w:p w14:paraId="257100A0" w14:textId="77777777" w:rsidR="00F74FB0" w:rsidRPr="00F74FB0" w:rsidRDefault="00F74FB0" w:rsidP="00B740CD">
      <w:pPr>
        <w:jc w:val="center"/>
        <w:rPr>
          <w:rFonts w:cs="Arial"/>
          <w:sz w:val="8"/>
          <w:szCs w:val="8"/>
          <w:lang w:val="sr-Cyrl-CS"/>
        </w:rPr>
      </w:pPr>
    </w:p>
    <w:p w14:paraId="7B31B82A" w14:textId="77777777" w:rsidR="00DF24B0" w:rsidRPr="003E379D" w:rsidRDefault="00DF24B0" w:rsidP="009D6994">
      <w:pPr>
        <w:ind w:firstLine="720"/>
        <w:rPr>
          <w:rFonts w:ascii="Arial" w:hAnsi="Arial" w:cs="Arial"/>
          <w:i/>
          <w:sz w:val="18"/>
          <w:szCs w:val="18"/>
          <w:lang w:val="ru-RU"/>
        </w:rPr>
      </w:pPr>
      <w:r>
        <w:rPr>
          <w:rFonts w:ascii="Arial" w:hAnsi="Arial" w:cs="Arial"/>
          <w:i/>
          <w:sz w:val="18"/>
          <w:szCs w:val="18"/>
          <w:lang w:val="sr-Cyrl-CS"/>
        </w:rPr>
        <w:t>НАПОМЕНЕ</w:t>
      </w:r>
      <w:r w:rsidR="00F24D6D" w:rsidRPr="00EF6B4F">
        <w:rPr>
          <w:rFonts w:ascii="Arial" w:hAnsi="Arial" w:cs="Arial"/>
          <w:i/>
          <w:sz w:val="18"/>
          <w:szCs w:val="18"/>
          <w:lang w:val="sr-Cyrl-CS"/>
        </w:rPr>
        <w:t>:</w:t>
      </w:r>
    </w:p>
    <w:p w14:paraId="3D730C62" w14:textId="77777777" w:rsidR="000361A3" w:rsidRPr="00E23A02" w:rsidRDefault="00150184" w:rsidP="00D01F84">
      <w:pPr>
        <w:ind w:left="720" w:firstLine="720"/>
        <w:jc w:val="both"/>
        <w:rPr>
          <w:rFonts w:ascii="Arial" w:hAnsi="Arial" w:cs="Arial"/>
          <w:i/>
          <w:sz w:val="18"/>
          <w:szCs w:val="18"/>
          <w:lang w:val="sr-Latn-CS"/>
        </w:rPr>
      </w:pPr>
      <w:r>
        <w:rPr>
          <w:rFonts w:ascii="Arial" w:hAnsi="Arial" w:cs="Arial"/>
          <w:i/>
          <w:sz w:val="18"/>
          <w:szCs w:val="18"/>
          <w:lang w:val="sr-Cyrl-CS"/>
        </w:rPr>
        <w:t xml:space="preserve">-Посматрач је дужан да свој </w:t>
      </w:r>
      <w:r w:rsidR="00DB3994">
        <w:rPr>
          <w:rFonts w:ascii="Arial" w:hAnsi="Arial" w:cs="Arial"/>
          <w:i/>
          <w:sz w:val="18"/>
          <w:szCs w:val="18"/>
          <w:lang w:val="sr-Cyrl-CS"/>
        </w:rPr>
        <w:t xml:space="preserve">попуњени </w:t>
      </w:r>
      <w:r>
        <w:rPr>
          <w:rFonts w:ascii="Arial" w:hAnsi="Arial" w:cs="Arial"/>
          <w:i/>
          <w:sz w:val="18"/>
          <w:szCs w:val="18"/>
          <w:lang w:val="sr-Cyrl-CS"/>
        </w:rPr>
        <w:t>И</w:t>
      </w:r>
      <w:r w:rsidR="000361A3">
        <w:rPr>
          <w:rFonts w:ascii="Arial" w:hAnsi="Arial" w:cs="Arial"/>
          <w:i/>
          <w:sz w:val="18"/>
          <w:szCs w:val="18"/>
          <w:lang w:val="sr-Cyrl-CS"/>
        </w:rPr>
        <w:t xml:space="preserve">звештај пошаље </w:t>
      </w:r>
      <w:r w:rsidR="00384E37">
        <w:rPr>
          <w:rFonts w:ascii="Arial" w:hAnsi="Arial" w:cs="Arial"/>
          <w:i/>
          <w:sz w:val="18"/>
          <w:szCs w:val="18"/>
          <w:lang w:val="sr-Cyrl-CS"/>
        </w:rPr>
        <w:t>Стручној служби</w:t>
      </w:r>
      <w:r w:rsidR="00B43620">
        <w:rPr>
          <w:rFonts w:ascii="Arial" w:hAnsi="Arial" w:cs="Arial"/>
          <w:i/>
          <w:sz w:val="18"/>
          <w:szCs w:val="18"/>
          <w:lang w:val="sr-Cyrl-CS"/>
        </w:rPr>
        <w:t xml:space="preserve"> у два примерка</w:t>
      </w:r>
      <w:r w:rsidR="000361A3">
        <w:rPr>
          <w:rFonts w:ascii="Arial" w:hAnsi="Arial" w:cs="Arial"/>
          <w:i/>
          <w:sz w:val="18"/>
          <w:szCs w:val="18"/>
          <w:lang w:val="sr-Cyrl-CS"/>
        </w:rPr>
        <w:t xml:space="preserve"> најкасније 48 часова по одигравању меча.</w:t>
      </w:r>
    </w:p>
    <w:p w14:paraId="01AEDF73" w14:textId="77777777" w:rsidR="000361A3" w:rsidRDefault="000361A3" w:rsidP="00D01F84">
      <w:pPr>
        <w:ind w:left="720" w:firstLine="720"/>
        <w:jc w:val="both"/>
        <w:rPr>
          <w:rFonts w:ascii="Arial" w:hAnsi="Arial" w:cs="Arial"/>
          <w:i/>
          <w:sz w:val="18"/>
          <w:szCs w:val="18"/>
          <w:lang w:val="sr-Cyrl-CS"/>
        </w:rPr>
      </w:pPr>
      <w:r>
        <w:rPr>
          <w:rFonts w:ascii="Arial" w:hAnsi="Arial" w:cs="Arial"/>
          <w:i/>
          <w:sz w:val="18"/>
          <w:szCs w:val="18"/>
          <w:lang w:val="sr-Cyrl-CS"/>
        </w:rPr>
        <w:t>-</w:t>
      </w:r>
      <w:r w:rsidR="00D01F84">
        <w:rPr>
          <w:rFonts w:ascii="Arial" w:hAnsi="Arial" w:cs="Arial"/>
          <w:i/>
          <w:sz w:val="18"/>
          <w:szCs w:val="18"/>
          <w:lang w:val="sr-Cyrl-CS"/>
        </w:rPr>
        <w:t xml:space="preserve">Уредно попуњени службени налог посматрач суђења доставља канцеларији Савеза уз </w:t>
      </w:r>
      <w:r w:rsidR="00DB3994">
        <w:rPr>
          <w:rFonts w:ascii="Arial" w:hAnsi="Arial" w:cs="Arial"/>
          <w:i/>
          <w:sz w:val="18"/>
          <w:szCs w:val="18"/>
          <w:lang w:val="sr-Cyrl-CS"/>
        </w:rPr>
        <w:t xml:space="preserve">Извештај </w:t>
      </w:r>
      <w:r w:rsidR="002A28A5">
        <w:rPr>
          <w:rFonts w:ascii="Arial" w:hAnsi="Arial" w:cs="Arial"/>
          <w:i/>
          <w:sz w:val="18"/>
          <w:szCs w:val="18"/>
          <w:lang w:val="sr-Cyrl-CS"/>
        </w:rPr>
        <w:t>о контроли суђења</w:t>
      </w:r>
      <w:r w:rsidR="00CE3ED4">
        <w:rPr>
          <w:rFonts w:ascii="Arial" w:hAnsi="Arial" w:cs="Arial"/>
          <w:i/>
          <w:sz w:val="18"/>
          <w:szCs w:val="18"/>
          <w:lang w:val="sr-Cyrl-CS"/>
        </w:rPr>
        <w:t xml:space="preserve">, без којег </w:t>
      </w:r>
      <w:r w:rsidR="00E23A02">
        <w:rPr>
          <w:rFonts w:ascii="Arial" w:hAnsi="Arial" w:cs="Arial"/>
          <w:i/>
          <w:sz w:val="18"/>
          <w:szCs w:val="18"/>
          <w:lang w:val="sr-Cyrl-CS"/>
        </w:rPr>
        <w:t>неће бити реализован налог.</w:t>
      </w:r>
    </w:p>
    <w:p w14:paraId="2CBEFC12" w14:textId="77777777" w:rsidR="00F74FB0" w:rsidRDefault="00F74FB0" w:rsidP="009D6994">
      <w:pPr>
        <w:rPr>
          <w:rFonts w:cs="Arial"/>
          <w:sz w:val="16"/>
          <w:szCs w:val="16"/>
          <w:lang w:val="sr-Cyrl-CS"/>
        </w:rPr>
      </w:pPr>
    </w:p>
    <w:p w14:paraId="35D90859" w14:textId="77777777" w:rsidR="00037854" w:rsidRPr="009D6994" w:rsidRDefault="00037854" w:rsidP="009D6994">
      <w:pPr>
        <w:rPr>
          <w:rFonts w:cs="Arial"/>
          <w:sz w:val="16"/>
          <w:szCs w:val="16"/>
          <w:lang w:val="sr-Cyrl-CS"/>
        </w:rPr>
      </w:pPr>
    </w:p>
    <w:tbl>
      <w:tblPr>
        <w:tblStyle w:val="TableGrid"/>
        <w:tblpPr w:leftFromText="180" w:rightFromText="180" w:vertAnchor="text" w:horzAnchor="page" w:tblpX="1258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"/>
        <w:gridCol w:w="1013"/>
        <w:gridCol w:w="576"/>
        <w:gridCol w:w="581"/>
      </w:tblGrid>
      <w:tr w:rsidR="00473BF2" w14:paraId="1F0F6E8A" w14:textId="77777777">
        <w:trPr>
          <w:trHeight w:val="340"/>
        </w:trPr>
        <w:tc>
          <w:tcPr>
            <w:tcW w:w="450" w:type="dxa"/>
            <w:vAlign w:val="center"/>
          </w:tcPr>
          <w:p w14:paraId="62220596" w14:textId="77777777" w:rsidR="00473BF2" w:rsidRPr="00205EBD" w:rsidRDefault="00473BF2" w:rsidP="00473BF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14:paraId="4E3D41BA" w14:textId="77777777" w:rsidR="00473BF2" w:rsidRDefault="00473BF2" w:rsidP="00473BF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73BF2" w14:paraId="578CFE3C" w14:textId="77777777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2E10622D" w14:textId="77777777" w:rsidR="00473BF2" w:rsidRPr="00F2740D" w:rsidRDefault="00473BF2" w:rsidP="00473BF2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vAlign w:val="center"/>
          </w:tcPr>
          <w:p w14:paraId="45931B1C" w14:textId="77777777" w:rsidR="00473BF2" w:rsidRDefault="00473BF2" w:rsidP="00473BF2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3783D4F1" w14:textId="77777777" w:rsidR="00473BF2" w:rsidRPr="00F2740D" w:rsidRDefault="00473BF2" w:rsidP="00473BF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57023816" w14:textId="77777777" w:rsidR="00F74FB0" w:rsidRPr="0061597B" w:rsidRDefault="00F74FB0" w:rsidP="00F24D6D">
      <w:pPr>
        <w:rPr>
          <w:rFonts w:ascii="Arial" w:hAnsi="Arial" w:cs="Arial"/>
          <w:sz w:val="12"/>
          <w:szCs w:val="12"/>
        </w:rPr>
      </w:pPr>
    </w:p>
    <w:p w14:paraId="0B2E7A3D" w14:textId="77777777" w:rsidR="00473BF2" w:rsidRPr="00F74FB0" w:rsidRDefault="00473BF2" w:rsidP="00473BF2">
      <w:pPr>
        <w:ind w:left="2880"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037854">
        <w:rPr>
          <w:rFonts w:ascii="Arial" w:hAnsi="Arial" w:cs="Arial"/>
          <w:sz w:val="20"/>
          <w:szCs w:val="20"/>
          <w:lang w:val="sr-Cyrl-CS"/>
        </w:rPr>
        <w:tab/>
      </w:r>
      <w:r w:rsidR="00037854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Подносилац обрачуна-посматрач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14:paraId="11142C43" w14:textId="77777777" w:rsidR="00D01F84" w:rsidRDefault="009D6994" w:rsidP="009D6994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D01F84">
        <w:rPr>
          <w:rFonts w:ascii="Arial" w:hAnsi="Arial" w:cs="Arial"/>
          <w:sz w:val="20"/>
          <w:szCs w:val="20"/>
          <w:lang w:val="sr-Cyrl-CS"/>
        </w:rPr>
        <w:tab/>
      </w:r>
    </w:p>
    <w:p w14:paraId="4DF2BF5C" w14:textId="77777777" w:rsidR="00F24D6D" w:rsidRPr="00F74FB0" w:rsidRDefault="00F24D6D" w:rsidP="00D01F84">
      <w:pPr>
        <w:ind w:left="7200"/>
        <w:rPr>
          <w:rFonts w:ascii="Arial" w:hAnsi="Arial" w:cs="Arial"/>
          <w:sz w:val="20"/>
          <w:szCs w:val="20"/>
          <w:lang w:val="sr-Cyrl-CS"/>
        </w:rPr>
      </w:pPr>
    </w:p>
    <w:p w14:paraId="74A40F06" w14:textId="77777777" w:rsidR="00F74FB0" w:rsidRPr="00DF24B0" w:rsidRDefault="00473BF2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12"/>
          <w:szCs w:val="12"/>
          <w:lang w:val="sr-Cyrl-CS"/>
        </w:rPr>
        <w:tab/>
        <w:t>________________________________________</w:t>
      </w:r>
      <w:r w:rsidR="00F74FB0" w:rsidRPr="00DF24B0">
        <w:rPr>
          <w:rFonts w:ascii="Arial" w:hAnsi="Arial" w:cs="Arial"/>
          <w:sz w:val="12"/>
          <w:szCs w:val="12"/>
          <w:lang w:val="sr-Cyrl-CS"/>
        </w:rPr>
        <w:tab/>
      </w:r>
    </w:p>
    <w:p w14:paraId="54E15AE1" w14:textId="77777777" w:rsidR="00B740CD" w:rsidRPr="00F74FB0" w:rsidRDefault="00F24D6D" w:rsidP="00D01F84">
      <w:pPr>
        <w:rPr>
          <w:lang w:val="sr-Cyrl-CS"/>
        </w:rPr>
      </w:pP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Pr="00F74FB0">
        <w:rPr>
          <w:lang w:val="sr-Cyrl-CS"/>
        </w:rPr>
        <w:tab/>
      </w:r>
      <w:r w:rsidR="00D01F84">
        <w:rPr>
          <w:lang w:val="sr-Cyrl-CS"/>
        </w:rPr>
        <w:tab/>
      </w:r>
      <w:r w:rsidR="00D01F84">
        <w:rPr>
          <w:lang w:val="sr-Cyrl-CS"/>
        </w:rPr>
        <w:tab/>
      </w:r>
    </w:p>
    <w:sectPr w:rsidR="00B740CD" w:rsidRPr="00F74FB0" w:rsidSect="00EF6B4F">
      <w:pgSz w:w="11907" w:h="16840" w:code="9"/>
      <w:pgMar w:top="39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7171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4"/>
    <w:rsid w:val="000361A3"/>
    <w:rsid w:val="00037854"/>
    <w:rsid w:val="000B505C"/>
    <w:rsid w:val="00112CF9"/>
    <w:rsid w:val="00136A99"/>
    <w:rsid w:val="00150184"/>
    <w:rsid w:val="001E3532"/>
    <w:rsid w:val="001F5DB4"/>
    <w:rsid w:val="002141B4"/>
    <w:rsid w:val="00283F86"/>
    <w:rsid w:val="002A28A5"/>
    <w:rsid w:val="00317C8C"/>
    <w:rsid w:val="00323D39"/>
    <w:rsid w:val="00384E37"/>
    <w:rsid w:val="003E379D"/>
    <w:rsid w:val="00472F59"/>
    <w:rsid w:val="00473BF2"/>
    <w:rsid w:val="004D421C"/>
    <w:rsid w:val="0052158D"/>
    <w:rsid w:val="00533A70"/>
    <w:rsid w:val="00547DAC"/>
    <w:rsid w:val="005913A8"/>
    <w:rsid w:val="00591DDA"/>
    <w:rsid w:val="005A5816"/>
    <w:rsid w:val="0061597B"/>
    <w:rsid w:val="006C42CE"/>
    <w:rsid w:val="008D416B"/>
    <w:rsid w:val="008D5ACE"/>
    <w:rsid w:val="008F7B03"/>
    <w:rsid w:val="00913E3F"/>
    <w:rsid w:val="0092184D"/>
    <w:rsid w:val="009C7C75"/>
    <w:rsid w:val="009D6994"/>
    <w:rsid w:val="00A07F91"/>
    <w:rsid w:val="00A17149"/>
    <w:rsid w:val="00A17D02"/>
    <w:rsid w:val="00A72E5F"/>
    <w:rsid w:val="00AD26B0"/>
    <w:rsid w:val="00B008F4"/>
    <w:rsid w:val="00B43620"/>
    <w:rsid w:val="00B740CD"/>
    <w:rsid w:val="00BE5FB5"/>
    <w:rsid w:val="00C65284"/>
    <w:rsid w:val="00CD4E80"/>
    <w:rsid w:val="00CE3ED4"/>
    <w:rsid w:val="00D00466"/>
    <w:rsid w:val="00D01F84"/>
    <w:rsid w:val="00D1202D"/>
    <w:rsid w:val="00D41F03"/>
    <w:rsid w:val="00DB3994"/>
    <w:rsid w:val="00DB71D2"/>
    <w:rsid w:val="00DF24B0"/>
    <w:rsid w:val="00E23A02"/>
    <w:rsid w:val="00E52985"/>
    <w:rsid w:val="00EF6B4F"/>
    <w:rsid w:val="00F24D6D"/>
    <w:rsid w:val="00F317F1"/>
    <w:rsid w:val="00F74FB0"/>
    <w:rsid w:val="00FE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95A38"/>
  <w15:docId w15:val="{90B03684-4635-4E6D-8C2F-4AA0124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rzs@vera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PC</Company>
  <LinksUpToDate>false</LinksUpToDate>
  <CharactersWithSpaces>1564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mailto:fsrzs@verat.net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Bojan</cp:lastModifiedBy>
  <cp:revision>2</cp:revision>
  <cp:lastPrinted>2010-08-20T07:53:00Z</cp:lastPrinted>
  <dcterms:created xsi:type="dcterms:W3CDTF">2025-08-20T10:47:00Z</dcterms:created>
  <dcterms:modified xsi:type="dcterms:W3CDTF">2025-08-20T10:47:00Z</dcterms:modified>
</cp:coreProperties>
</file>